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8" w:rsidRPr="008F7836" w:rsidRDefault="0048149A" w:rsidP="007D2C28">
      <w:pPr>
        <w:pStyle w:val="a4"/>
        <w:keepNext/>
        <w:rPr>
          <w:sz w:val="24"/>
          <w:szCs w:val="24"/>
        </w:rPr>
      </w:pPr>
      <w:r>
        <w:rPr>
          <w:sz w:val="24"/>
          <w:szCs w:val="24"/>
        </w:rPr>
        <w:t>РЕГИСТЪР</w:t>
      </w:r>
      <w:r w:rsidR="007D2C28">
        <w:rPr>
          <w:sz w:val="24"/>
          <w:szCs w:val="24"/>
        </w:rPr>
        <w:t xml:space="preserve"> НА ФИРМИТЕ, НА КОИТО ОБЩИНА-ПЕТРИЧ Е ИЗДАЛА РАЗРЕ- ШИТЕЛНИ ЗА ТАКСИМЕТРОВ ПРЕВОЗ НА ПЪТНИЦИ ЗА </w:t>
      </w:r>
      <w:r w:rsidR="007D2C28" w:rsidRPr="007D2C28">
        <w:rPr>
          <w:sz w:val="28"/>
          <w:szCs w:val="28"/>
        </w:rPr>
        <w:t>2018</w:t>
      </w:r>
      <w:r w:rsidR="007D2C28">
        <w:rPr>
          <w:sz w:val="24"/>
          <w:szCs w:val="24"/>
        </w:rPr>
        <w:t xml:space="preserve"> г. ПО РЕДА НА НАРЕДБА № 34 ОТ 06.12.1999Г. ЗА ТАКСИМЕТРОВ ПРЕВОЗ НА ПЪТНИЦИ</w:t>
      </w:r>
    </w:p>
    <w:tbl>
      <w:tblPr>
        <w:tblStyle w:val="a3"/>
        <w:tblpPr w:leftFromText="141" w:rightFromText="141" w:vertAnchor="page" w:horzAnchor="margin" w:tblpY="2678"/>
        <w:tblW w:w="10040" w:type="dxa"/>
        <w:tblLook w:val="01E0"/>
      </w:tblPr>
      <w:tblGrid>
        <w:gridCol w:w="696"/>
        <w:gridCol w:w="534"/>
        <w:gridCol w:w="3617"/>
        <w:gridCol w:w="1410"/>
        <w:gridCol w:w="2106"/>
        <w:gridCol w:w="1677"/>
      </w:tblGrid>
      <w:tr w:rsidR="007D2C28" w:rsidTr="00F5080E">
        <w:tc>
          <w:tcPr>
            <w:tcW w:w="696" w:type="dxa"/>
          </w:tcPr>
          <w:p w:rsidR="007D2C28" w:rsidRDefault="006560F8" w:rsidP="00046E12">
            <w:r>
              <w:t>Бр.</w:t>
            </w:r>
          </w:p>
          <w:p w:rsidR="006560F8" w:rsidRDefault="006560F8" w:rsidP="00046E12">
            <w:proofErr w:type="spellStart"/>
            <w:r>
              <w:t>Ав</w:t>
            </w:r>
            <w:proofErr w:type="spellEnd"/>
            <w:r>
              <w:t>-</w:t>
            </w:r>
          </w:p>
          <w:p w:rsidR="006560F8" w:rsidRDefault="006560F8" w:rsidP="00046E12">
            <w:r>
              <w:t>Том.</w:t>
            </w:r>
          </w:p>
        </w:tc>
        <w:tc>
          <w:tcPr>
            <w:tcW w:w="534" w:type="dxa"/>
          </w:tcPr>
          <w:p w:rsidR="007D2C28" w:rsidRDefault="00251E9E" w:rsidP="00046E12">
            <w:r>
              <w:t>Бр.</w:t>
            </w:r>
          </w:p>
          <w:p w:rsidR="00251E9E" w:rsidRDefault="00251E9E" w:rsidP="00046E12">
            <w:r>
              <w:t>Ф-ми</w:t>
            </w:r>
          </w:p>
        </w:tc>
        <w:tc>
          <w:tcPr>
            <w:tcW w:w="3617" w:type="dxa"/>
          </w:tcPr>
          <w:p w:rsidR="007D2C28" w:rsidRDefault="007D2C28" w:rsidP="00046E12">
            <w:r>
              <w:t xml:space="preserve">                Фирма</w:t>
            </w:r>
          </w:p>
        </w:tc>
        <w:tc>
          <w:tcPr>
            <w:tcW w:w="1410" w:type="dxa"/>
          </w:tcPr>
          <w:p w:rsidR="007D2C28" w:rsidRDefault="007D2C28" w:rsidP="00046E12">
            <w:r>
              <w:t>Рег. № на автомобила</w:t>
            </w:r>
          </w:p>
        </w:tc>
        <w:tc>
          <w:tcPr>
            <w:tcW w:w="2106" w:type="dxa"/>
          </w:tcPr>
          <w:p w:rsidR="007D2C28" w:rsidRDefault="007D2C28" w:rsidP="00046E12">
            <w:r>
              <w:t>№ и дата на издаване на разрешителното</w:t>
            </w:r>
          </w:p>
        </w:tc>
        <w:tc>
          <w:tcPr>
            <w:tcW w:w="1677" w:type="dxa"/>
          </w:tcPr>
          <w:p w:rsidR="007D2C28" w:rsidRDefault="007D2C28" w:rsidP="00046E12">
            <w:r>
              <w:t>Валидно до</w:t>
            </w:r>
          </w:p>
        </w:tc>
      </w:tr>
      <w:tr w:rsidR="007D2C28" w:rsidTr="00F5080E">
        <w:tc>
          <w:tcPr>
            <w:tcW w:w="696" w:type="dxa"/>
          </w:tcPr>
          <w:p w:rsidR="007D2C28" w:rsidRPr="00BE7E71" w:rsidRDefault="007D2C28" w:rsidP="007D2C2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34" w:type="dxa"/>
          </w:tcPr>
          <w:p w:rsidR="007D2C28" w:rsidRDefault="007D2C28" w:rsidP="007D2C28">
            <w:r>
              <w:t>1.</w:t>
            </w:r>
          </w:p>
        </w:tc>
        <w:tc>
          <w:tcPr>
            <w:tcW w:w="3617" w:type="dxa"/>
          </w:tcPr>
          <w:p w:rsidR="007D2C28" w:rsidRDefault="007D2C28" w:rsidP="007D2C28">
            <w:r>
              <w:t>ЕТ”Антон-99 Любен Танев”</w:t>
            </w:r>
          </w:p>
        </w:tc>
        <w:tc>
          <w:tcPr>
            <w:tcW w:w="1410" w:type="dxa"/>
          </w:tcPr>
          <w:p w:rsidR="007D2C28" w:rsidRDefault="007D2C28" w:rsidP="007D2C28">
            <w:r>
              <w:t>Е 95 62 КА</w:t>
            </w:r>
          </w:p>
        </w:tc>
        <w:tc>
          <w:tcPr>
            <w:tcW w:w="2106" w:type="dxa"/>
          </w:tcPr>
          <w:p w:rsidR="007D2C28" w:rsidRDefault="007D2C28" w:rsidP="007D2C28">
            <w:r>
              <w:t>1/1от16.01.2018г.</w:t>
            </w:r>
          </w:p>
        </w:tc>
        <w:tc>
          <w:tcPr>
            <w:tcW w:w="1677" w:type="dxa"/>
          </w:tcPr>
          <w:p w:rsidR="007D2C28" w:rsidRDefault="00C840CB" w:rsidP="007D2C28">
            <w:r>
              <w:t>31.12.2018г.</w:t>
            </w:r>
          </w:p>
        </w:tc>
      </w:tr>
      <w:tr w:rsidR="007D2C28" w:rsidTr="00F5080E">
        <w:tc>
          <w:tcPr>
            <w:tcW w:w="696" w:type="dxa"/>
          </w:tcPr>
          <w:p w:rsidR="007D2C28" w:rsidRPr="00BE7E71" w:rsidRDefault="007D2C28" w:rsidP="007D2C2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34" w:type="dxa"/>
          </w:tcPr>
          <w:p w:rsidR="007D2C28" w:rsidRDefault="007D2C28" w:rsidP="007D2C28">
            <w:r>
              <w:t>2.</w:t>
            </w:r>
          </w:p>
        </w:tc>
        <w:tc>
          <w:tcPr>
            <w:tcW w:w="3617" w:type="dxa"/>
          </w:tcPr>
          <w:p w:rsidR="007D2C28" w:rsidRDefault="007D2C28" w:rsidP="007D2C28">
            <w:r>
              <w:t xml:space="preserve">„Иван </w:t>
            </w:r>
            <w:proofErr w:type="spellStart"/>
            <w:r>
              <w:t>Изов</w:t>
            </w:r>
            <w:proofErr w:type="spellEnd"/>
            <w:r>
              <w:t xml:space="preserve"> 2017”ООД</w:t>
            </w:r>
          </w:p>
        </w:tc>
        <w:tc>
          <w:tcPr>
            <w:tcW w:w="1410" w:type="dxa"/>
          </w:tcPr>
          <w:p w:rsidR="007D2C28" w:rsidRDefault="007D2C28" w:rsidP="007D2C28">
            <w:r>
              <w:t xml:space="preserve">Е 95 89 МА </w:t>
            </w:r>
          </w:p>
        </w:tc>
        <w:tc>
          <w:tcPr>
            <w:tcW w:w="2106" w:type="dxa"/>
          </w:tcPr>
          <w:p w:rsidR="007D2C28" w:rsidRDefault="007D2C28" w:rsidP="007D2C28">
            <w:r>
              <w:t>2/1от16.01.2018г.</w:t>
            </w:r>
          </w:p>
        </w:tc>
        <w:tc>
          <w:tcPr>
            <w:tcW w:w="1677" w:type="dxa"/>
          </w:tcPr>
          <w:p w:rsidR="007D2C28" w:rsidRDefault="00C840CB" w:rsidP="007D2C28">
            <w:r>
              <w:t>31.12.2018г.</w:t>
            </w:r>
          </w:p>
        </w:tc>
      </w:tr>
      <w:tr w:rsidR="007D2C28" w:rsidTr="00F5080E">
        <w:tc>
          <w:tcPr>
            <w:tcW w:w="696" w:type="dxa"/>
          </w:tcPr>
          <w:p w:rsidR="007D2C28" w:rsidRPr="00BE7E71" w:rsidRDefault="007D2C28" w:rsidP="007D2C2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34" w:type="dxa"/>
          </w:tcPr>
          <w:p w:rsidR="007D2C28" w:rsidRDefault="007D2C28" w:rsidP="007D2C28">
            <w:r>
              <w:t>3.</w:t>
            </w:r>
          </w:p>
        </w:tc>
        <w:tc>
          <w:tcPr>
            <w:tcW w:w="3617" w:type="dxa"/>
          </w:tcPr>
          <w:p w:rsidR="007D2C28" w:rsidRDefault="007D2C28" w:rsidP="007D2C28">
            <w:r>
              <w:t>„ИВЕА-2014”ЕООД</w:t>
            </w:r>
          </w:p>
        </w:tc>
        <w:tc>
          <w:tcPr>
            <w:tcW w:w="1410" w:type="dxa"/>
          </w:tcPr>
          <w:p w:rsidR="007D2C28" w:rsidRDefault="007D2C28" w:rsidP="005668CB">
            <w:r>
              <w:t xml:space="preserve">Е </w:t>
            </w:r>
            <w:r w:rsidR="005668CB">
              <w:t>57 61 М</w:t>
            </w:r>
            <w:r w:rsidR="00046E12">
              <w:t>В</w:t>
            </w:r>
          </w:p>
        </w:tc>
        <w:tc>
          <w:tcPr>
            <w:tcW w:w="2106" w:type="dxa"/>
          </w:tcPr>
          <w:p w:rsidR="007D2C28" w:rsidRDefault="005668CB" w:rsidP="007D2C28">
            <w:r>
              <w:t>3/1от16.01.2018г.</w:t>
            </w:r>
          </w:p>
        </w:tc>
        <w:tc>
          <w:tcPr>
            <w:tcW w:w="1677" w:type="dxa"/>
          </w:tcPr>
          <w:p w:rsidR="007D2C28" w:rsidRDefault="00C840CB" w:rsidP="007D2C28">
            <w:r>
              <w:t>31.12.2018г.</w:t>
            </w:r>
          </w:p>
        </w:tc>
      </w:tr>
      <w:tr w:rsidR="007D2C28" w:rsidTr="00F5080E">
        <w:tc>
          <w:tcPr>
            <w:tcW w:w="696" w:type="dxa"/>
          </w:tcPr>
          <w:p w:rsidR="007D2C28" w:rsidRPr="00BE7E71" w:rsidRDefault="007D2C28" w:rsidP="007D2C2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34" w:type="dxa"/>
          </w:tcPr>
          <w:p w:rsidR="007D2C28" w:rsidRDefault="007D2C28" w:rsidP="007D2C28"/>
        </w:tc>
        <w:tc>
          <w:tcPr>
            <w:tcW w:w="3617" w:type="dxa"/>
          </w:tcPr>
          <w:p w:rsidR="007D2C28" w:rsidRDefault="007D2C28" w:rsidP="007D2C28">
            <w:r>
              <w:t>„ИВЕА-2014”ЕООД</w:t>
            </w:r>
          </w:p>
        </w:tc>
        <w:tc>
          <w:tcPr>
            <w:tcW w:w="1410" w:type="dxa"/>
          </w:tcPr>
          <w:p w:rsidR="007D2C28" w:rsidRDefault="007D2C28" w:rsidP="007D2C28">
            <w:r>
              <w:t>Е 67</w:t>
            </w:r>
            <w:r w:rsidR="005668CB">
              <w:t xml:space="preserve"> </w:t>
            </w:r>
            <w:r>
              <w:t>99 КС</w:t>
            </w:r>
          </w:p>
        </w:tc>
        <w:tc>
          <w:tcPr>
            <w:tcW w:w="2106" w:type="dxa"/>
          </w:tcPr>
          <w:p w:rsidR="007D2C28" w:rsidRDefault="005668CB" w:rsidP="007D2C28">
            <w:r>
              <w:t>3/2от16.01.2018г.</w:t>
            </w:r>
          </w:p>
        </w:tc>
        <w:tc>
          <w:tcPr>
            <w:tcW w:w="1677" w:type="dxa"/>
          </w:tcPr>
          <w:p w:rsidR="007D2C28" w:rsidRDefault="00C840CB" w:rsidP="007D2C28">
            <w:r>
              <w:t>31.12.2018г.</w:t>
            </w:r>
          </w:p>
        </w:tc>
      </w:tr>
      <w:tr w:rsidR="007D2C28" w:rsidTr="00F5080E">
        <w:tc>
          <w:tcPr>
            <w:tcW w:w="696" w:type="dxa"/>
          </w:tcPr>
          <w:p w:rsidR="007D2C28" w:rsidRPr="00BE7E71" w:rsidRDefault="007D2C28" w:rsidP="007D2C2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34" w:type="dxa"/>
          </w:tcPr>
          <w:p w:rsidR="007D2C28" w:rsidRDefault="007D2C28" w:rsidP="007D2C28"/>
        </w:tc>
        <w:tc>
          <w:tcPr>
            <w:tcW w:w="3617" w:type="dxa"/>
          </w:tcPr>
          <w:p w:rsidR="007D2C28" w:rsidRDefault="007D2C28" w:rsidP="007D2C28">
            <w:r>
              <w:t>„ИВЕА-2014”ЕООД</w:t>
            </w:r>
          </w:p>
        </w:tc>
        <w:tc>
          <w:tcPr>
            <w:tcW w:w="1410" w:type="dxa"/>
          </w:tcPr>
          <w:p w:rsidR="007D2C28" w:rsidRDefault="007D2C28" w:rsidP="007D2C28">
            <w:r>
              <w:t>Е 79</w:t>
            </w:r>
            <w:r w:rsidR="005668CB">
              <w:t xml:space="preserve"> </w:t>
            </w:r>
            <w:r>
              <w:t>77 КА</w:t>
            </w:r>
          </w:p>
        </w:tc>
        <w:tc>
          <w:tcPr>
            <w:tcW w:w="2106" w:type="dxa"/>
          </w:tcPr>
          <w:p w:rsidR="007D2C28" w:rsidRDefault="005668CB" w:rsidP="007D2C28">
            <w:r>
              <w:t>3/3от16.01.2018г.</w:t>
            </w:r>
          </w:p>
        </w:tc>
        <w:tc>
          <w:tcPr>
            <w:tcW w:w="1677" w:type="dxa"/>
          </w:tcPr>
          <w:p w:rsidR="007D2C28" w:rsidRDefault="00C840CB" w:rsidP="007D2C28">
            <w:r>
              <w:t>31.12.2018г.</w:t>
            </w:r>
          </w:p>
        </w:tc>
      </w:tr>
      <w:tr w:rsidR="005668CB" w:rsidTr="00F5080E">
        <w:tc>
          <w:tcPr>
            <w:tcW w:w="696" w:type="dxa"/>
          </w:tcPr>
          <w:p w:rsidR="005668CB" w:rsidRPr="00BE7E71" w:rsidRDefault="005668CB" w:rsidP="005668C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34" w:type="dxa"/>
          </w:tcPr>
          <w:p w:rsidR="005668CB" w:rsidRDefault="005668CB" w:rsidP="005668CB"/>
        </w:tc>
        <w:tc>
          <w:tcPr>
            <w:tcW w:w="3617" w:type="dxa"/>
          </w:tcPr>
          <w:p w:rsidR="005668CB" w:rsidRDefault="005668CB" w:rsidP="005668CB">
            <w:r>
              <w:t>„ИВЕА-2014”ЕООД</w:t>
            </w:r>
          </w:p>
        </w:tc>
        <w:tc>
          <w:tcPr>
            <w:tcW w:w="1410" w:type="dxa"/>
          </w:tcPr>
          <w:p w:rsidR="005668CB" w:rsidRDefault="005668CB" w:rsidP="005668CB">
            <w:r>
              <w:t>Е 81 42 КХ</w:t>
            </w:r>
          </w:p>
        </w:tc>
        <w:tc>
          <w:tcPr>
            <w:tcW w:w="2106" w:type="dxa"/>
          </w:tcPr>
          <w:p w:rsidR="005668CB" w:rsidRDefault="005668CB" w:rsidP="005668CB">
            <w:r>
              <w:t>3/4от16.01.2018г.</w:t>
            </w:r>
          </w:p>
        </w:tc>
        <w:tc>
          <w:tcPr>
            <w:tcW w:w="1677" w:type="dxa"/>
          </w:tcPr>
          <w:p w:rsidR="005668CB" w:rsidRDefault="00C840CB" w:rsidP="005668CB">
            <w:r>
              <w:t>31.12.2018г.</w:t>
            </w:r>
          </w:p>
        </w:tc>
      </w:tr>
      <w:tr w:rsidR="00C10CD8" w:rsidTr="00F5080E">
        <w:tc>
          <w:tcPr>
            <w:tcW w:w="696" w:type="dxa"/>
          </w:tcPr>
          <w:p w:rsidR="00C10CD8" w:rsidRDefault="00EA244D" w:rsidP="00C10CD8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34" w:type="dxa"/>
          </w:tcPr>
          <w:p w:rsidR="00C10CD8" w:rsidRDefault="00C10CD8" w:rsidP="00C10CD8"/>
        </w:tc>
        <w:tc>
          <w:tcPr>
            <w:tcW w:w="3617" w:type="dxa"/>
          </w:tcPr>
          <w:p w:rsidR="00C10CD8" w:rsidRDefault="00C10CD8" w:rsidP="00C10CD8">
            <w:r>
              <w:t>„ИВЕА-2014”ЕООД</w:t>
            </w:r>
          </w:p>
        </w:tc>
        <w:tc>
          <w:tcPr>
            <w:tcW w:w="1410" w:type="dxa"/>
          </w:tcPr>
          <w:p w:rsidR="00C10CD8" w:rsidRDefault="00C10CD8" w:rsidP="00C10CD8">
            <w:r>
              <w:t xml:space="preserve">Е 81 </w:t>
            </w:r>
            <w:r>
              <w:rPr>
                <w:lang w:val="en-US"/>
              </w:rPr>
              <w:t>08</w:t>
            </w:r>
            <w:r>
              <w:t xml:space="preserve"> МК</w:t>
            </w:r>
          </w:p>
        </w:tc>
        <w:tc>
          <w:tcPr>
            <w:tcW w:w="2106" w:type="dxa"/>
          </w:tcPr>
          <w:p w:rsidR="00C10CD8" w:rsidRDefault="00C10CD8" w:rsidP="00C10CD8">
            <w:r>
              <w:t>3/5от02.05.2018г.</w:t>
            </w:r>
          </w:p>
        </w:tc>
        <w:tc>
          <w:tcPr>
            <w:tcW w:w="1677" w:type="dxa"/>
          </w:tcPr>
          <w:p w:rsidR="00C10CD8" w:rsidRDefault="00C10CD8" w:rsidP="00C10CD8">
            <w:r>
              <w:t>31.12.2018г.</w:t>
            </w:r>
          </w:p>
        </w:tc>
      </w:tr>
      <w:tr w:rsidR="00C10CD8" w:rsidTr="00F5080E">
        <w:tc>
          <w:tcPr>
            <w:tcW w:w="696" w:type="dxa"/>
          </w:tcPr>
          <w:p w:rsidR="00C10CD8" w:rsidRPr="00BE7E71" w:rsidRDefault="00EA244D" w:rsidP="00C10CD8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34" w:type="dxa"/>
          </w:tcPr>
          <w:p w:rsidR="00C10CD8" w:rsidRDefault="00C10CD8" w:rsidP="00C10CD8">
            <w:r>
              <w:t>4.</w:t>
            </w:r>
          </w:p>
        </w:tc>
        <w:tc>
          <w:tcPr>
            <w:tcW w:w="3617" w:type="dxa"/>
          </w:tcPr>
          <w:p w:rsidR="00C10CD8" w:rsidRDefault="00C10CD8" w:rsidP="00C10CD8">
            <w:r>
              <w:t>ЕТ”Георги Тошев”</w:t>
            </w:r>
          </w:p>
        </w:tc>
        <w:tc>
          <w:tcPr>
            <w:tcW w:w="1410" w:type="dxa"/>
          </w:tcPr>
          <w:p w:rsidR="00C10CD8" w:rsidRDefault="00C10CD8" w:rsidP="00C10CD8">
            <w:r>
              <w:t>Е 81 19 КВ</w:t>
            </w:r>
          </w:p>
        </w:tc>
        <w:tc>
          <w:tcPr>
            <w:tcW w:w="2106" w:type="dxa"/>
          </w:tcPr>
          <w:p w:rsidR="00C10CD8" w:rsidRDefault="00C10CD8" w:rsidP="00C10CD8">
            <w:r>
              <w:t>4/1от16.01.2018г.</w:t>
            </w:r>
          </w:p>
        </w:tc>
        <w:tc>
          <w:tcPr>
            <w:tcW w:w="1677" w:type="dxa"/>
          </w:tcPr>
          <w:p w:rsidR="00C10CD8" w:rsidRDefault="00C10CD8" w:rsidP="00C10CD8">
            <w:r>
              <w:t>31.12.2018г.</w:t>
            </w:r>
          </w:p>
        </w:tc>
      </w:tr>
      <w:tr w:rsidR="00EA244D" w:rsidTr="00046E12">
        <w:trPr>
          <w:trHeight w:val="272"/>
        </w:trPr>
        <w:tc>
          <w:tcPr>
            <w:tcW w:w="696" w:type="dxa"/>
          </w:tcPr>
          <w:p w:rsidR="00EA244D" w:rsidRPr="00BE7E71" w:rsidRDefault="00EA244D" w:rsidP="00EA244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34" w:type="dxa"/>
          </w:tcPr>
          <w:p w:rsidR="00EA244D" w:rsidRDefault="00EA244D" w:rsidP="00EA244D">
            <w:r>
              <w:t>5.</w:t>
            </w:r>
          </w:p>
        </w:tc>
        <w:tc>
          <w:tcPr>
            <w:tcW w:w="3617" w:type="dxa"/>
          </w:tcPr>
          <w:p w:rsidR="00EA244D" w:rsidRDefault="00EA244D" w:rsidP="00EA244D">
            <w:r>
              <w:t>ЕТ “Александър Стефанов2001”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37 10 КР</w:t>
            </w:r>
          </w:p>
        </w:tc>
        <w:tc>
          <w:tcPr>
            <w:tcW w:w="2106" w:type="dxa"/>
          </w:tcPr>
          <w:p w:rsidR="00EA244D" w:rsidRDefault="00EA244D" w:rsidP="00EA244D">
            <w:r>
              <w:t>5/1от18.01.2018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EA244D" w:rsidP="00EA244D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ЕТ “Александър Стефанов2001”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78 70 МА</w:t>
            </w:r>
          </w:p>
        </w:tc>
        <w:tc>
          <w:tcPr>
            <w:tcW w:w="2106" w:type="dxa"/>
          </w:tcPr>
          <w:p w:rsidR="00EA244D" w:rsidRDefault="00EA244D" w:rsidP="00EA244D">
            <w:r>
              <w:t>5/2от18.01.2018г.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Default="00EA244D" w:rsidP="00EA244D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ЕТ “Александър Стефанов2001”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87 57 МК</w:t>
            </w:r>
          </w:p>
        </w:tc>
        <w:tc>
          <w:tcPr>
            <w:tcW w:w="2106" w:type="dxa"/>
          </w:tcPr>
          <w:p w:rsidR="00EA244D" w:rsidRDefault="00EA244D" w:rsidP="00EA244D">
            <w:r>
              <w:t>5/3от02.05.2018г.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EA244D" w:rsidP="00EA244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34" w:type="dxa"/>
          </w:tcPr>
          <w:p w:rsidR="00EA244D" w:rsidRDefault="00EA244D" w:rsidP="00EA244D">
            <w:r>
              <w:t>6.</w:t>
            </w:r>
          </w:p>
        </w:tc>
        <w:tc>
          <w:tcPr>
            <w:tcW w:w="3617" w:type="dxa"/>
          </w:tcPr>
          <w:p w:rsidR="00EA244D" w:rsidRDefault="00EA244D" w:rsidP="00EA244D">
            <w:r>
              <w:t>ЕТ”</w:t>
            </w:r>
            <w:proofErr w:type="spellStart"/>
            <w:r>
              <w:t>Дагал-Анза</w:t>
            </w:r>
            <w:proofErr w:type="spellEnd"/>
            <w:r>
              <w:t xml:space="preserve"> </w:t>
            </w:r>
            <w:proofErr w:type="spellStart"/>
            <w:r>
              <w:t>Дагалова-Николай</w:t>
            </w:r>
            <w:proofErr w:type="spellEnd"/>
            <w:r>
              <w:t xml:space="preserve"> </w:t>
            </w:r>
            <w:proofErr w:type="spellStart"/>
            <w:r>
              <w:t>Дагалов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EA244D" w:rsidRDefault="00EA244D" w:rsidP="00EA244D"/>
          <w:p w:rsidR="00EA244D" w:rsidRDefault="00EA244D" w:rsidP="00EA244D">
            <w:r>
              <w:t>Е 24 27 КР</w:t>
            </w:r>
          </w:p>
        </w:tc>
        <w:tc>
          <w:tcPr>
            <w:tcW w:w="2106" w:type="dxa"/>
          </w:tcPr>
          <w:p w:rsidR="00EA244D" w:rsidRDefault="00EA244D" w:rsidP="00EA244D"/>
          <w:p w:rsidR="00EA244D" w:rsidRDefault="00EA244D" w:rsidP="00EA244D">
            <w:r>
              <w:t>6/1от22.01.2018г.</w:t>
            </w:r>
          </w:p>
        </w:tc>
        <w:tc>
          <w:tcPr>
            <w:tcW w:w="1677" w:type="dxa"/>
          </w:tcPr>
          <w:p w:rsidR="00EA244D" w:rsidRDefault="00EA244D" w:rsidP="00EA244D"/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EA244D" w:rsidP="00EA244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34" w:type="dxa"/>
          </w:tcPr>
          <w:p w:rsidR="00EA244D" w:rsidRDefault="00EA244D" w:rsidP="00EA244D">
            <w:r>
              <w:t>7.</w:t>
            </w:r>
          </w:p>
        </w:tc>
        <w:tc>
          <w:tcPr>
            <w:tcW w:w="3617" w:type="dxa"/>
          </w:tcPr>
          <w:p w:rsidR="00EA244D" w:rsidRDefault="00EA244D" w:rsidP="00EA244D">
            <w:r>
              <w:t xml:space="preserve">ЕТ”Стефан </w:t>
            </w:r>
            <w:proofErr w:type="spellStart"/>
            <w:r>
              <w:t>Кльонтов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64 57 КВ</w:t>
            </w:r>
          </w:p>
        </w:tc>
        <w:tc>
          <w:tcPr>
            <w:tcW w:w="2106" w:type="dxa"/>
          </w:tcPr>
          <w:p w:rsidR="00EA244D" w:rsidRDefault="00EA244D" w:rsidP="00EA244D">
            <w:r>
              <w:t>7/1от22.01.2018г.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EA244D" w:rsidP="00EA244D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 xml:space="preserve">ЕТ”Стефан </w:t>
            </w:r>
            <w:proofErr w:type="spellStart"/>
            <w:r>
              <w:t>Кльонтов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60 16 КС</w:t>
            </w:r>
          </w:p>
        </w:tc>
        <w:tc>
          <w:tcPr>
            <w:tcW w:w="2106" w:type="dxa"/>
          </w:tcPr>
          <w:p w:rsidR="00EA244D" w:rsidRDefault="00EA244D" w:rsidP="00EA244D">
            <w:r>
              <w:t>7/2от22.01.2018г.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34" w:type="dxa"/>
          </w:tcPr>
          <w:p w:rsidR="00EA244D" w:rsidRDefault="00EA244D" w:rsidP="00EA244D">
            <w:r>
              <w:t>8.</w:t>
            </w:r>
          </w:p>
        </w:tc>
        <w:tc>
          <w:tcPr>
            <w:tcW w:w="3617" w:type="dxa"/>
          </w:tcPr>
          <w:p w:rsidR="00EA244D" w:rsidRDefault="00EA244D" w:rsidP="00EA244D">
            <w:r>
              <w:t>„Стил и комфорт-Сашо”ЕООД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24 27 ВР</w:t>
            </w:r>
          </w:p>
        </w:tc>
        <w:tc>
          <w:tcPr>
            <w:tcW w:w="2106" w:type="dxa"/>
          </w:tcPr>
          <w:p w:rsidR="00EA244D" w:rsidRDefault="00EA244D" w:rsidP="00EA244D">
            <w:r>
              <w:t>8/1от22.01.2018г.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34" w:type="dxa"/>
          </w:tcPr>
          <w:p w:rsidR="00EA244D" w:rsidRDefault="00EA244D" w:rsidP="00EA244D">
            <w:r>
              <w:t>9.</w:t>
            </w:r>
          </w:p>
        </w:tc>
        <w:tc>
          <w:tcPr>
            <w:tcW w:w="3617" w:type="dxa"/>
          </w:tcPr>
          <w:p w:rsidR="00EA244D" w:rsidRDefault="00EA244D" w:rsidP="00EA244D">
            <w:r>
              <w:t>ЕТ”</w:t>
            </w:r>
            <w:proofErr w:type="spellStart"/>
            <w:r>
              <w:t>Панде</w:t>
            </w:r>
            <w:proofErr w:type="spellEnd"/>
            <w:r>
              <w:t xml:space="preserve"> Малинов”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02 04 КР</w:t>
            </w:r>
          </w:p>
        </w:tc>
        <w:tc>
          <w:tcPr>
            <w:tcW w:w="2106" w:type="dxa"/>
          </w:tcPr>
          <w:p w:rsidR="00EA244D" w:rsidRDefault="00EA244D" w:rsidP="00EA244D">
            <w:r>
              <w:t>9/1от23.01.2018г.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34" w:type="dxa"/>
          </w:tcPr>
          <w:p w:rsidR="00EA244D" w:rsidRDefault="00EA244D" w:rsidP="00EA244D">
            <w:r>
              <w:t>10.</w:t>
            </w:r>
          </w:p>
        </w:tc>
        <w:tc>
          <w:tcPr>
            <w:tcW w:w="3617" w:type="dxa"/>
          </w:tcPr>
          <w:p w:rsidR="00EA244D" w:rsidRDefault="00EA244D" w:rsidP="00EA244D">
            <w:r>
              <w:t>„КОСИ 69”ЕООД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25 38 КР</w:t>
            </w:r>
          </w:p>
        </w:tc>
        <w:tc>
          <w:tcPr>
            <w:tcW w:w="2106" w:type="dxa"/>
          </w:tcPr>
          <w:p w:rsidR="00EA244D" w:rsidRDefault="00EA244D" w:rsidP="00EA244D">
            <w:r>
              <w:t>10/1от23.01.2018г.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34" w:type="dxa"/>
          </w:tcPr>
          <w:p w:rsidR="00EA244D" w:rsidRDefault="00EA244D" w:rsidP="00EA244D">
            <w:r>
              <w:t>11.</w:t>
            </w:r>
          </w:p>
        </w:tc>
        <w:tc>
          <w:tcPr>
            <w:tcW w:w="3617" w:type="dxa"/>
          </w:tcPr>
          <w:p w:rsidR="00EA244D" w:rsidRDefault="00EA244D" w:rsidP="00EA244D">
            <w:r>
              <w:t>„Георги Попов 2007”ЕООД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53 95 МА</w:t>
            </w:r>
          </w:p>
        </w:tc>
        <w:tc>
          <w:tcPr>
            <w:tcW w:w="2106" w:type="dxa"/>
          </w:tcPr>
          <w:p w:rsidR="00EA244D" w:rsidRDefault="00EA244D" w:rsidP="00EA244D">
            <w:r>
              <w:t>11/1от24.01.2018г.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„Георги Попов 2007”ЕООД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93 94 ВН</w:t>
            </w:r>
          </w:p>
        </w:tc>
        <w:tc>
          <w:tcPr>
            <w:tcW w:w="2106" w:type="dxa"/>
          </w:tcPr>
          <w:p w:rsidR="00EA244D" w:rsidRDefault="00EA244D" w:rsidP="00EA244D">
            <w:r>
              <w:t>11/2от20.04.2018г.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34" w:type="dxa"/>
          </w:tcPr>
          <w:p w:rsidR="00EA244D" w:rsidRDefault="00EA244D" w:rsidP="00EA244D">
            <w:r>
              <w:t>12.</w:t>
            </w:r>
          </w:p>
        </w:tc>
        <w:tc>
          <w:tcPr>
            <w:tcW w:w="3617" w:type="dxa"/>
          </w:tcPr>
          <w:p w:rsidR="00EA244D" w:rsidRDefault="00EA244D" w:rsidP="00EA244D">
            <w:r>
              <w:t>ЕТ”ЛЕНИ-Кръстю Атанасов”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62 20 ВС</w:t>
            </w:r>
          </w:p>
        </w:tc>
        <w:tc>
          <w:tcPr>
            <w:tcW w:w="2106" w:type="dxa"/>
          </w:tcPr>
          <w:p w:rsidR="00EA244D" w:rsidRDefault="00EA244D" w:rsidP="00EA244D">
            <w:r>
              <w:t>12/1от29.01.2018г.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ЕТ”ЛЕНИ-Кръстю Атанасов”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28 04 КА</w:t>
            </w:r>
          </w:p>
        </w:tc>
        <w:tc>
          <w:tcPr>
            <w:tcW w:w="2106" w:type="dxa"/>
          </w:tcPr>
          <w:p w:rsidR="00EA244D" w:rsidRDefault="00EA244D" w:rsidP="00EA244D">
            <w:r>
              <w:t>12/2от29.01.2018г.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ЕТ”ЛЕНИ-Кръстю Атанасов”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32 31 ВТ</w:t>
            </w:r>
          </w:p>
        </w:tc>
        <w:tc>
          <w:tcPr>
            <w:tcW w:w="2106" w:type="dxa"/>
          </w:tcPr>
          <w:p w:rsidR="00EA244D" w:rsidRDefault="00EA244D" w:rsidP="00EA244D">
            <w:r>
              <w:t>12/3от29.01.2018г.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ЕТ”ЛЕНИ-Кръстю Атанасов”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28 62 ВТ</w:t>
            </w:r>
          </w:p>
        </w:tc>
        <w:tc>
          <w:tcPr>
            <w:tcW w:w="2106" w:type="dxa"/>
          </w:tcPr>
          <w:p w:rsidR="00EA244D" w:rsidRDefault="00EA244D" w:rsidP="00EA244D">
            <w:r>
              <w:t>12/4от29.01.2018г.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34" w:type="dxa"/>
          </w:tcPr>
          <w:p w:rsidR="00EA244D" w:rsidRDefault="00EA244D" w:rsidP="00EA244D">
            <w:r>
              <w:t>13.</w:t>
            </w:r>
          </w:p>
        </w:tc>
        <w:tc>
          <w:tcPr>
            <w:tcW w:w="3617" w:type="dxa"/>
          </w:tcPr>
          <w:p w:rsidR="00EA244D" w:rsidRDefault="00EA244D" w:rsidP="00EA244D">
            <w:r>
              <w:t>„ЛЕГО 2009”ЕООД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46 00 КВ</w:t>
            </w:r>
          </w:p>
        </w:tc>
        <w:tc>
          <w:tcPr>
            <w:tcW w:w="2106" w:type="dxa"/>
          </w:tcPr>
          <w:p w:rsidR="00EA244D" w:rsidRDefault="00EA244D" w:rsidP="00EA244D">
            <w:r>
              <w:t>13/1от29.01.2018г.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„ЛЕГО 2009”ЕООД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33 37 КХ</w:t>
            </w:r>
          </w:p>
        </w:tc>
        <w:tc>
          <w:tcPr>
            <w:tcW w:w="2106" w:type="dxa"/>
          </w:tcPr>
          <w:p w:rsidR="00EA244D" w:rsidRDefault="00EA244D" w:rsidP="00EA244D">
            <w:r>
              <w:t>13/2от29.01.2018г.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534" w:type="dxa"/>
          </w:tcPr>
          <w:p w:rsidR="00EA244D" w:rsidRDefault="00EA244D" w:rsidP="00EA244D">
            <w:r>
              <w:t>14.</w:t>
            </w:r>
          </w:p>
        </w:tc>
        <w:tc>
          <w:tcPr>
            <w:tcW w:w="3617" w:type="dxa"/>
          </w:tcPr>
          <w:p w:rsidR="00EA244D" w:rsidRDefault="00EA244D" w:rsidP="00EA244D">
            <w:r>
              <w:t>ЕТ”Людмил Арсов-ЛАНС-2007”</w:t>
            </w:r>
          </w:p>
        </w:tc>
        <w:tc>
          <w:tcPr>
            <w:tcW w:w="1410" w:type="dxa"/>
          </w:tcPr>
          <w:p w:rsidR="00EA244D" w:rsidRDefault="00EA244D" w:rsidP="00EA244D">
            <w:r>
              <w:t>Е 93 98 ВР</w:t>
            </w:r>
          </w:p>
        </w:tc>
        <w:tc>
          <w:tcPr>
            <w:tcW w:w="2106" w:type="dxa"/>
          </w:tcPr>
          <w:p w:rsidR="00EA244D" w:rsidRDefault="00EA244D" w:rsidP="00EA244D">
            <w:r>
              <w:t>14/1от29.01.2018г.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534" w:type="dxa"/>
          </w:tcPr>
          <w:p w:rsidR="00EA244D" w:rsidRDefault="00EA244D" w:rsidP="00EA244D">
            <w:r>
              <w:t>15</w:t>
            </w:r>
          </w:p>
        </w:tc>
        <w:tc>
          <w:tcPr>
            <w:tcW w:w="3617" w:type="dxa"/>
          </w:tcPr>
          <w:p w:rsidR="00EA244D" w:rsidRDefault="00EA244D" w:rsidP="00EA244D">
            <w:r>
              <w:t>„БОРО ТАКСИ БГ”ЕООД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46 96 КТ</w:t>
            </w:r>
          </w:p>
        </w:tc>
        <w:tc>
          <w:tcPr>
            <w:tcW w:w="2106" w:type="dxa"/>
          </w:tcPr>
          <w:p w:rsidR="00EA244D" w:rsidRDefault="00EA244D" w:rsidP="00EA244D">
            <w:r>
              <w:t>15/1от29.01.2018г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Pr="00BE7E71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„БОРО ТАКСИ БГ”ЕООД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96 46 КМ</w:t>
            </w:r>
          </w:p>
        </w:tc>
        <w:tc>
          <w:tcPr>
            <w:tcW w:w="2106" w:type="dxa"/>
          </w:tcPr>
          <w:p w:rsidR="00EA244D" w:rsidRDefault="00EA244D" w:rsidP="00EA244D">
            <w:r>
              <w:t>15/2от29.01.2018г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„БОРО ТАКСИ БГ”ЕООД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 xml:space="preserve">Е 16 </w:t>
            </w:r>
            <w:proofErr w:type="spellStart"/>
            <w:r>
              <w:t>16</w:t>
            </w:r>
            <w:proofErr w:type="spellEnd"/>
            <w:r>
              <w:t xml:space="preserve"> МК</w:t>
            </w:r>
          </w:p>
        </w:tc>
        <w:tc>
          <w:tcPr>
            <w:tcW w:w="2106" w:type="dxa"/>
          </w:tcPr>
          <w:p w:rsidR="00EA244D" w:rsidRDefault="00EA244D" w:rsidP="00EA244D">
            <w:r>
              <w:t>15/3от06.03.2018г.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„БОРО ТАКСИ БГ”ЕООД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74 76 МА</w:t>
            </w:r>
          </w:p>
        </w:tc>
        <w:tc>
          <w:tcPr>
            <w:tcW w:w="2106" w:type="dxa"/>
          </w:tcPr>
          <w:p w:rsidR="00EA244D" w:rsidRDefault="00EA244D" w:rsidP="00EA244D">
            <w:r>
              <w:t>15/4от06.03.2018г.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EA244D" w:rsidTr="00F5080E">
        <w:tc>
          <w:tcPr>
            <w:tcW w:w="696" w:type="dxa"/>
          </w:tcPr>
          <w:p w:rsidR="00EA244D" w:rsidRDefault="008B50F4" w:rsidP="00EA244D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34" w:type="dxa"/>
          </w:tcPr>
          <w:p w:rsidR="00EA244D" w:rsidRDefault="00EA244D" w:rsidP="00EA244D"/>
        </w:tc>
        <w:tc>
          <w:tcPr>
            <w:tcW w:w="3617" w:type="dxa"/>
          </w:tcPr>
          <w:p w:rsidR="00EA244D" w:rsidRDefault="00EA244D" w:rsidP="00EA244D">
            <w:r>
              <w:t>„БОРО ТАКСИ БГ”ЕООД</w:t>
            </w:r>
          </w:p>
        </w:tc>
        <w:tc>
          <w:tcPr>
            <w:tcW w:w="1410" w:type="dxa"/>
          </w:tcPr>
          <w:p w:rsidR="00EA244D" w:rsidRDefault="00EA244D" w:rsidP="00EA244D">
            <w:r>
              <w:t>Е 16 61 МА</w:t>
            </w:r>
          </w:p>
        </w:tc>
        <w:tc>
          <w:tcPr>
            <w:tcW w:w="2106" w:type="dxa"/>
          </w:tcPr>
          <w:p w:rsidR="00EA244D" w:rsidRDefault="00EA244D" w:rsidP="00EA244D">
            <w:r>
              <w:t>15/5от29.03.2018г.</w:t>
            </w:r>
          </w:p>
        </w:tc>
        <w:tc>
          <w:tcPr>
            <w:tcW w:w="1677" w:type="dxa"/>
          </w:tcPr>
          <w:p w:rsidR="00EA244D" w:rsidRDefault="00EA244D" w:rsidP="00EA244D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„БОРО ТАКСИ БГ”ЕООД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11 71 КВ</w:t>
            </w:r>
          </w:p>
        </w:tc>
        <w:tc>
          <w:tcPr>
            <w:tcW w:w="2106" w:type="dxa"/>
          </w:tcPr>
          <w:p w:rsidR="008B50F4" w:rsidRDefault="008B50F4" w:rsidP="008B50F4">
            <w:r>
              <w:t>15/6от25.04.2018г.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534" w:type="dxa"/>
          </w:tcPr>
          <w:p w:rsidR="008B50F4" w:rsidRDefault="008B50F4" w:rsidP="008B50F4">
            <w:r>
              <w:t>16.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ЕТ”Атанас Талев-ВИН”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18 78 МК</w:t>
            </w:r>
          </w:p>
        </w:tc>
        <w:tc>
          <w:tcPr>
            <w:tcW w:w="2106" w:type="dxa"/>
          </w:tcPr>
          <w:p w:rsidR="008B50F4" w:rsidRDefault="008B50F4" w:rsidP="008B50F4">
            <w:r>
              <w:t>16/1от29.01.2018г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ЕТ”Атанас Талев-ВИН”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89 88 КВ</w:t>
            </w:r>
          </w:p>
        </w:tc>
        <w:tc>
          <w:tcPr>
            <w:tcW w:w="2106" w:type="dxa"/>
          </w:tcPr>
          <w:p w:rsidR="008B50F4" w:rsidRDefault="008B50F4" w:rsidP="008B50F4">
            <w:r>
              <w:t>16/2от29.01.2018г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34" w:type="dxa"/>
          </w:tcPr>
          <w:p w:rsidR="008B50F4" w:rsidRDefault="008B50F4" w:rsidP="008B50F4">
            <w:r>
              <w:t>17.</w:t>
            </w:r>
          </w:p>
        </w:tc>
        <w:tc>
          <w:tcPr>
            <w:tcW w:w="3617" w:type="dxa"/>
          </w:tcPr>
          <w:p w:rsidR="008B50F4" w:rsidRDefault="008B50F4" w:rsidP="008B50F4">
            <w:r>
              <w:t>„ЕМ-ДИ 2012”ЕООД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64 94 КМ</w:t>
            </w:r>
          </w:p>
        </w:tc>
        <w:tc>
          <w:tcPr>
            <w:tcW w:w="2106" w:type="dxa"/>
          </w:tcPr>
          <w:p w:rsidR="008B50F4" w:rsidRDefault="008B50F4" w:rsidP="008B50F4">
            <w:r>
              <w:t>17/1от29.01.2018г.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34" w:type="dxa"/>
          </w:tcPr>
          <w:p w:rsidR="008B50F4" w:rsidRDefault="008B50F4" w:rsidP="008B50F4">
            <w:r>
              <w:t>18.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ЕТ”Кръстьо Радев”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37 00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18/1от30.01.2018г.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ЕТ”Кръстьо Радев”</w:t>
            </w:r>
          </w:p>
        </w:tc>
        <w:tc>
          <w:tcPr>
            <w:tcW w:w="1410" w:type="dxa"/>
          </w:tcPr>
          <w:p w:rsidR="008B50F4" w:rsidRPr="00F5080E" w:rsidRDefault="008B50F4" w:rsidP="008B50F4">
            <w:r>
              <w:t>Е 90 92 ВХ</w:t>
            </w:r>
          </w:p>
        </w:tc>
        <w:tc>
          <w:tcPr>
            <w:tcW w:w="2106" w:type="dxa"/>
          </w:tcPr>
          <w:p w:rsidR="008B50F4" w:rsidRPr="008848E7" w:rsidRDefault="008B50F4" w:rsidP="008B50F4">
            <w:r>
              <w:t>18/2от30.01.2018г.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ЕТ”Кръстьо Радев”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36 16 КР</w:t>
            </w:r>
          </w:p>
        </w:tc>
        <w:tc>
          <w:tcPr>
            <w:tcW w:w="2106" w:type="dxa"/>
          </w:tcPr>
          <w:p w:rsidR="008B50F4" w:rsidRDefault="008B50F4" w:rsidP="008B50F4">
            <w:r>
              <w:t>18/3от30.01.2018г.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34" w:type="dxa"/>
          </w:tcPr>
          <w:p w:rsidR="008B50F4" w:rsidRDefault="008B50F4" w:rsidP="008B50F4">
            <w:r>
              <w:t>19.</w:t>
            </w:r>
          </w:p>
        </w:tc>
        <w:tc>
          <w:tcPr>
            <w:tcW w:w="3617" w:type="dxa"/>
          </w:tcPr>
          <w:p w:rsidR="008B50F4" w:rsidRDefault="008B50F4" w:rsidP="008B50F4">
            <w:r>
              <w:t xml:space="preserve">ЕТ”Любен </w:t>
            </w:r>
            <w:proofErr w:type="spellStart"/>
            <w:r>
              <w:t>Махлелиев-МАХИ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36 00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19/1от08.02.2018г.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 xml:space="preserve">ЕТ”Любен </w:t>
            </w:r>
            <w:proofErr w:type="spellStart"/>
            <w:r>
              <w:t>Махлелиев-МАХИ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57 38 КН</w:t>
            </w:r>
          </w:p>
        </w:tc>
        <w:tc>
          <w:tcPr>
            <w:tcW w:w="2106" w:type="dxa"/>
          </w:tcPr>
          <w:p w:rsidR="008B50F4" w:rsidRDefault="008B50F4" w:rsidP="008B50F4">
            <w:r>
              <w:t>19/2от08.02.2018г.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 xml:space="preserve">ЕТ”Любен </w:t>
            </w:r>
            <w:proofErr w:type="spellStart"/>
            <w:r>
              <w:t>Махлелиев-МАХИ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29 32 КТ</w:t>
            </w:r>
          </w:p>
        </w:tc>
        <w:tc>
          <w:tcPr>
            <w:tcW w:w="2106" w:type="dxa"/>
          </w:tcPr>
          <w:p w:rsidR="008B50F4" w:rsidRDefault="008B50F4" w:rsidP="008B50F4">
            <w:r>
              <w:t>19/3от08.02.2018г.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 xml:space="preserve">ЕТ”Любен </w:t>
            </w:r>
            <w:proofErr w:type="spellStart"/>
            <w:r>
              <w:t>Махлелиев-МАХИ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61 77 КХ</w:t>
            </w:r>
          </w:p>
        </w:tc>
        <w:tc>
          <w:tcPr>
            <w:tcW w:w="2106" w:type="dxa"/>
          </w:tcPr>
          <w:p w:rsidR="008B50F4" w:rsidRDefault="008B50F4" w:rsidP="008B50F4">
            <w:r>
              <w:t>19/4от08.02.2018г.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 xml:space="preserve">ЕТ”Любен </w:t>
            </w:r>
            <w:proofErr w:type="spellStart"/>
            <w:r>
              <w:t>Махлелиев-МАХИ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05 71 МК</w:t>
            </w:r>
          </w:p>
        </w:tc>
        <w:tc>
          <w:tcPr>
            <w:tcW w:w="2106" w:type="dxa"/>
          </w:tcPr>
          <w:p w:rsidR="008B50F4" w:rsidRDefault="008B50F4" w:rsidP="008B50F4">
            <w:r>
              <w:t>19/5от11.05.2018г.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34" w:type="dxa"/>
          </w:tcPr>
          <w:p w:rsidR="008B50F4" w:rsidRDefault="008B50F4" w:rsidP="008B50F4">
            <w:r>
              <w:t>20.</w:t>
            </w:r>
          </w:p>
        </w:tc>
        <w:tc>
          <w:tcPr>
            <w:tcW w:w="3617" w:type="dxa"/>
          </w:tcPr>
          <w:p w:rsidR="008B50F4" w:rsidRDefault="008B50F4" w:rsidP="008B50F4">
            <w:r>
              <w:t xml:space="preserve">ЕТ”Людмил </w:t>
            </w:r>
            <w:proofErr w:type="spellStart"/>
            <w:r>
              <w:t>Арменов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84 78 АР</w:t>
            </w:r>
          </w:p>
        </w:tc>
        <w:tc>
          <w:tcPr>
            <w:tcW w:w="2106" w:type="dxa"/>
          </w:tcPr>
          <w:p w:rsidR="008B50F4" w:rsidRDefault="008B50F4" w:rsidP="008B50F4">
            <w:r>
              <w:t>20/1от08.02.2018г.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34" w:type="dxa"/>
          </w:tcPr>
          <w:p w:rsidR="008B50F4" w:rsidRDefault="008B50F4" w:rsidP="008B50F4">
            <w:r>
              <w:t>21.</w:t>
            </w:r>
          </w:p>
        </w:tc>
        <w:tc>
          <w:tcPr>
            <w:tcW w:w="3617" w:type="dxa"/>
          </w:tcPr>
          <w:p w:rsidR="008B50F4" w:rsidRDefault="008B50F4" w:rsidP="008B50F4">
            <w:r>
              <w:t>„Димитрови транс 2016”ЕООД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89 37 КТ</w:t>
            </w:r>
          </w:p>
        </w:tc>
        <w:tc>
          <w:tcPr>
            <w:tcW w:w="2106" w:type="dxa"/>
          </w:tcPr>
          <w:p w:rsidR="008B50F4" w:rsidRDefault="008B50F4" w:rsidP="008B50F4">
            <w:r>
              <w:t>21/1от12.02.2018г.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34" w:type="dxa"/>
          </w:tcPr>
          <w:p w:rsidR="008B50F4" w:rsidRDefault="008B50F4" w:rsidP="008B50F4">
            <w:r>
              <w:t>22.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ЕТ”Камелия-Иван Мавродиев”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27 49 КА</w:t>
            </w:r>
          </w:p>
        </w:tc>
        <w:tc>
          <w:tcPr>
            <w:tcW w:w="2106" w:type="dxa"/>
          </w:tcPr>
          <w:p w:rsidR="008B50F4" w:rsidRDefault="008B50F4" w:rsidP="008B50F4">
            <w:r>
              <w:t>22/1от12.02.2018г.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ЕТ”Камелия-Иван Мавродиев”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70 13 АТ</w:t>
            </w:r>
          </w:p>
        </w:tc>
        <w:tc>
          <w:tcPr>
            <w:tcW w:w="2106" w:type="dxa"/>
          </w:tcPr>
          <w:p w:rsidR="008B50F4" w:rsidRDefault="008B50F4" w:rsidP="008B50F4">
            <w:r>
              <w:t>22/2от17.04.2018г.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34" w:type="dxa"/>
          </w:tcPr>
          <w:p w:rsidR="008B50F4" w:rsidRDefault="008B50F4" w:rsidP="008B50F4">
            <w:r>
              <w:t>23.</w:t>
            </w:r>
          </w:p>
        </w:tc>
        <w:tc>
          <w:tcPr>
            <w:tcW w:w="3617" w:type="dxa"/>
          </w:tcPr>
          <w:p w:rsidR="008B50F4" w:rsidRDefault="008B50F4" w:rsidP="008B50F4">
            <w:r>
              <w:t>„РОСИТА Г 89”ООД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92 26 ВК</w:t>
            </w:r>
          </w:p>
        </w:tc>
        <w:tc>
          <w:tcPr>
            <w:tcW w:w="2106" w:type="dxa"/>
          </w:tcPr>
          <w:p w:rsidR="008B50F4" w:rsidRDefault="008B50F4" w:rsidP="008B50F4">
            <w:r>
              <w:t>23/1от19.02.2018г.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rPr>
                <w:lang w:val="en-US"/>
              </w:rPr>
              <w:t>4</w:t>
            </w:r>
            <w:r>
              <w:t>9</w:t>
            </w:r>
          </w:p>
        </w:tc>
        <w:tc>
          <w:tcPr>
            <w:tcW w:w="534" w:type="dxa"/>
          </w:tcPr>
          <w:p w:rsidR="008B50F4" w:rsidRDefault="008B50F4" w:rsidP="008B50F4">
            <w:r>
              <w:t>24.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ЕТ”Николай Димитров-ЛАЙФ”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90 93 ВР</w:t>
            </w:r>
          </w:p>
        </w:tc>
        <w:tc>
          <w:tcPr>
            <w:tcW w:w="2106" w:type="dxa"/>
          </w:tcPr>
          <w:p w:rsidR="008B50F4" w:rsidRDefault="008B50F4" w:rsidP="008B50F4">
            <w:r>
              <w:t>24/1от19.02.2018г.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534" w:type="dxa"/>
          </w:tcPr>
          <w:p w:rsidR="008B50F4" w:rsidRDefault="008B50F4" w:rsidP="008B50F4">
            <w:r>
              <w:t>25.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ЕТ”Николай Митов”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01 76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25/1от19.02.2018г.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534" w:type="dxa"/>
          </w:tcPr>
          <w:p w:rsidR="008B50F4" w:rsidRDefault="008B50F4" w:rsidP="008B50F4">
            <w:r>
              <w:t>26.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ЕТ”Илия Кочев-81”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36 45 МА</w:t>
            </w:r>
          </w:p>
        </w:tc>
        <w:tc>
          <w:tcPr>
            <w:tcW w:w="2106" w:type="dxa"/>
          </w:tcPr>
          <w:p w:rsidR="008B50F4" w:rsidRDefault="008B50F4" w:rsidP="008B50F4">
            <w:r>
              <w:t>26/1от26.02.2018г.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ЕТ”Илия Кочев-81”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67 92 КК</w:t>
            </w:r>
          </w:p>
        </w:tc>
        <w:tc>
          <w:tcPr>
            <w:tcW w:w="2106" w:type="dxa"/>
          </w:tcPr>
          <w:p w:rsidR="008B50F4" w:rsidRDefault="008B50F4" w:rsidP="008B50F4">
            <w:r>
              <w:t>26/2от26.02.2018г.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ЕТ”Илия Кочев-81”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65 07 КВ</w:t>
            </w:r>
          </w:p>
        </w:tc>
        <w:tc>
          <w:tcPr>
            <w:tcW w:w="2106" w:type="dxa"/>
          </w:tcPr>
          <w:p w:rsidR="008B50F4" w:rsidRDefault="008B50F4" w:rsidP="008B50F4">
            <w:r>
              <w:t>26/3от26.02.2018г.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ЕТ”Илия Кочев-81”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12 63 КХ</w:t>
            </w:r>
          </w:p>
        </w:tc>
        <w:tc>
          <w:tcPr>
            <w:tcW w:w="2106" w:type="dxa"/>
          </w:tcPr>
          <w:p w:rsidR="008B50F4" w:rsidRDefault="008B50F4" w:rsidP="008B50F4">
            <w:r>
              <w:t>26/4от26.02.2018г.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ЕТ”Илия Кочев-81”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95 90 МА</w:t>
            </w:r>
          </w:p>
        </w:tc>
        <w:tc>
          <w:tcPr>
            <w:tcW w:w="2106" w:type="dxa"/>
          </w:tcPr>
          <w:p w:rsidR="008B50F4" w:rsidRDefault="008B50F4" w:rsidP="008B50F4">
            <w:r>
              <w:t>26/5от26.02.2018г.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534" w:type="dxa"/>
          </w:tcPr>
          <w:p w:rsidR="008B50F4" w:rsidRDefault="008B50F4" w:rsidP="008B50F4">
            <w:r>
              <w:t>27.</w:t>
            </w:r>
          </w:p>
        </w:tc>
        <w:tc>
          <w:tcPr>
            <w:tcW w:w="3617" w:type="dxa"/>
          </w:tcPr>
          <w:p w:rsidR="008B50F4" w:rsidRDefault="008B50F4" w:rsidP="008B50F4">
            <w:r>
              <w:t>„ЖЪЛТИ”ЕООД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17 37 КС</w:t>
            </w:r>
          </w:p>
        </w:tc>
        <w:tc>
          <w:tcPr>
            <w:tcW w:w="2106" w:type="dxa"/>
          </w:tcPr>
          <w:p w:rsidR="008B50F4" w:rsidRDefault="008B50F4" w:rsidP="008B50F4">
            <w:r>
              <w:t>27/1от26.02.2018г.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„ЖЪЛТИ”ЕООД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17 37 КН</w:t>
            </w:r>
          </w:p>
        </w:tc>
        <w:tc>
          <w:tcPr>
            <w:tcW w:w="2106" w:type="dxa"/>
          </w:tcPr>
          <w:p w:rsidR="008B50F4" w:rsidRDefault="008B50F4" w:rsidP="008B50F4">
            <w:r>
              <w:t>27/2от26.02.2018г.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„ЖЪЛТИ”ЕООД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37 17 МА</w:t>
            </w:r>
          </w:p>
        </w:tc>
        <w:tc>
          <w:tcPr>
            <w:tcW w:w="2106" w:type="dxa"/>
          </w:tcPr>
          <w:p w:rsidR="008B50F4" w:rsidRDefault="008B50F4" w:rsidP="008B50F4">
            <w:r>
              <w:t>27/3от26.02.2018г.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„ЖЪЛТИ”ЕООД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47 74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27/4от26.02.2018г.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„ЖЪЛТИ”ЕООД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74 37 КХ</w:t>
            </w:r>
          </w:p>
        </w:tc>
        <w:tc>
          <w:tcPr>
            <w:tcW w:w="2106" w:type="dxa"/>
          </w:tcPr>
          <w:p w:rsidR="008B50F4" w:rsidRDefault="008B50F4" w:rsidP="008B50F4">
            <w:r>
              <w:t>27/5от26.02.2018г.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534" w:type="dxa"/>
          </w:tcPr>
          <w:p w:rsidR="008B50F4" w:rsidRDefault="008B50F4" w:rsidP="008B50F4">
            <w:r>
              <w:t>28.</w:t>
            </w:r>
          </w:p>
        </w:tc>
        <w:tc>
          <w:tcPr>
            <w:tcW w:w="3617" w:type="dxa"/>
          </w:tcPr>
          <w:p w:rsidR="008B50F4" w:rsidRDefault="008B50F4" w:rsidP="008B50F4">
            <w:r>
              <w:t>„Петър Керемидчиев-09”ЕООД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73 30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28/1от26.02.2018г.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„Петър Керемидчиев-09”ЕООД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88 40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28/2от26.02.2018г.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63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„Петър Керемидчиев-09”ЕООД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47 62 ВХ</w:t>
            </w:r>
          </w:p>
        </w:tc>
        <w:tc>
          <w:tcPr>
            <w:tcW w:w="2106" w:type="dxa"/>
          </w:tcPr>
          <w:p w:rsidR="008B50F4" w:rsidRDefault="008B50F4" w:rsidP="008B50F4">
            <w:r>
              <w:t>28/3от26.02.2018г.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64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„Петър Керемидчиев-09”ЕООД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96 07 КМ</w:t>
            </w:r>
          </w:p>
        </w:tc>
        <w:tc>
          <w:tcPr>
            <w:tcW w:w="2106" w:type="dxa"/>
          </w:tcPr>
          <w:p w:rsidR="008B50F4" w:rsidRDefault="008B50F4" w:rsidP="008B50F4">
            <w:r>
              <w:t>28/4от26.02.2018г.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65</w:t>
            </w:r>
          </w:p>
        </w:tc>
        <w:tc>
          <w:tcPr>
            <w:tcW w:w="534" w:type="dxa"/>
          </w:tcPr>
          <w:p w:rsidR="008B50F4" w:rsidRDefault="008B50F4" w:rsidP="008B50F4">
            <w:r>
              <w:t>29.</w:t>
            </w:r>
          </w:p>
        </w:tc>
        <w:tc>
          <w:tcPr>
            <w:tcW w:w="3617" w:type="dxa"/>
          </w:tcPr>
          <w:p w:rsidR="008B50F4" w:rsidRDefault="008B50F4" w:rsidP="008B50F4">
            <w:r>
              <w:t>„Стил и комфорт-Стефан”ЕООД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62 29 ВМ</w:t>
            </w:r>
          </w:p>
        </w:tc>
        <w:tc>
          <w:tcPr>
            <w:tcW w:w="2106" w:type="dxa"/>
          </w:tcPr>
          <w:p w:rsidR="008B50F4" w:rsidRDefault="008B50F4" w:rsidP="008B50F4">
            <w:r>
              <w:t>29/1от26.02.2018г.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66</w:t>
            </w:r>
          </w:p>
        </w:tc>
        <w:tc>
          <w:tcPr>
            <w:tcW w:w="534" w:type="dxa"/>
          </w:tcPr>
          <w:p w:rsidR="008B50F4" w:rsidRDefault="008B50F4" w:rsidP="008B50F4">
            <w:r>
              <w:t>30.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ЕТ”Симона Каракашева”</w:t>
            </w:r>
          </w:p>
        </w:tc>
        <w:tc>
          <w:tcPr>
            <w:tcW w:w="1410" w:type="dxa"/>
          </w:tcPr>
          <w:p w:rsidR="008B50F4" w:rsidRDefault="008B50F4" w:rsidP="008B50F4">
            <w:r>
              <w:t>СВ8126КХ</w:t>
            </w:r>
          </w:p>
        </w:tc>
        <w:tc>
          <w:tcPr>
            <w:tcW w:w="2106" w:type="dxa"/>
          </w:tcPr>
          <w:p w:rsidR="008B50F4" w:rsidRDefault="008B50F4" w:rsidP="008B50F4">
            <w:r>
              <w:t>30/1от23.03.2018г.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67</w:t>
            </w:r>
          </w:p>
        </w:tc>
        <w:tc>
          <w:tcPr>
            <w:tcW w:w="534" w:type="dxa"/>
          </w:tcPr>
          <w:p w:rsidR="008B50F4" w:rsidRDefault="008B50F4" w:rsidP="008B50F4">
            <w:r>
              <w:t>31.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</w:t>
            </w:r>
            <w:proofErr w:type="spellStart"/>
            <w:r>
              <w:t>Бикяров-Стоян</w:t>
            </w:r>
            <w:proofErr w:type="spellEnd"/>
            <w:r>
              <w:t xml:space="preserve"> </w:t>
            </w:r>
            <w:proofErr w:type="spellStart"/>
            <w:r>
              <w:t>Бикяров</w:t>
            </w:r>
            <w:proofErr w:type="spellEnd"/>
            <w:r>
              <w:t>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97 37 КН</w:t>
            </w:r>
          </w:p>
        </w:tc>
        <w:tc>
          <w:tcPr>
            <w:tcW w:w="2106" w:type="dxa"/>
          </w:tcPr>
          <w:p w:rsidR="008B50F4" w:rsidRDefault="008B50F4" w:rsidP="008B50F4">
            <w:r>
              <w:t>31/1от20.04.2018г.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68</w:t>
            </w:r>
          </w:p>
        </w:tc>
        <w:tc>
          <w:tcPr>
            <w:tcW w:w="534" w:type="dxa"/>
          </w:tcPr>
          <w:p w:rsidR="008B50F4" w:rsidRDefault="008B50F4" w:rsidP="008B50F4">
            <w:r>
              <w:t>32.</w:t>
            </w:r>
          </w:p>
        </w:tc>
        <w:tc>
          <w:tcPr>
            <w:tcW w:w="3617" w:type="dxa"/>
          </w:tcPr>
          <w:p w:rsidR="008B50F4" w:rsidRDefault="008B50F4" w:rsidP="008B50F4">
            <w:r>
              <w:t>„ЛЮБО ТАКСИ 2017”ЕООД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Е 04 99 МВ</w:t>
            </w:r>
          </w:p>
        </w:tc>
        <w:tc>
          <w:tcPr>
            <w:tcW w:w="2106" w:type="dxa"/>
          </w:tcPr>
          <w:p w:rsidR="008B50F4" w:rsidRDefault="008B50F4" w:rsidP="008B50F4">
            <w:r>
              <w:t>32/1от20.04.2018г.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69</w:t>
            </w:r>
          </w:p>
        </w:tc>
        <w:tc>
          <w:tcPr>
            <w:tcW w:w="534" w:type="dxa"/>
          </w:tcPr>
          <w:p w:rsidR="008B50F4" w:rsidRDefault="008B50F4" w:rsidP="008B50F4">
            <w:r>
              <w:t>33.</w:t>
            </w:r>
          </w:p>
        </w:tc>
        <w:tc>
          <w:tcPr>
            <w:tcW w:w="3617" w:type="dxa"/>
          </w:tcPr>
          <w:p w:rsidR="008B50F4" w:rsidRDefault="008B50F4" w:rsidP="008B50F4">
            <w:r>
              <w:t>ЕТ”БССС-Бойко Янкулов”</w:t>
            </w:r>
          </w:p>
        </w:tc>
        <w:tc>
          <w:tcPr>
            <w:tcW w:w="1410" w:type="dxa"/>
          </w:tcPr>
          <w:p w:rsidR="008B50F4" w:rsidRDefault="008B50F4" w:rsidP="008B50F4">
            <w:r>
              <w:t>Е 24 94 ВС</w:t>
            </w:r>
          </w:p>
        </w:tc>
        <w:tc>
          <w:tcPr>
            <w:tcW w:w="2106" w:type="dxa"/>
          </w:tcPr>
          <w:p w:rsidR="008B50F4" w:rsidRDefault="008B50F4" w:rsidP="008B50F4">
            <w:r>
              <w:t>33/1от27.04.2018г.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70</w:t>
            </w:r>
          </w:p>
        </w:tc>
        <w:tc>
          <w:tcPr>
            <w:tcW w:w="534" w:type="dxa"/>
          </w:tcPr>
          <w:p w:rsidR="008B50F4" w:rsidRDefault="008B50F4" w:rsidP="008B50F4">
            <w:r>
              <w:t>34.</w:t>
            </w:r>
          </w:p>
        </w:tc>
        <w:tc>
          <w:tcPr>
            <w:tcW w:w="3617" w:type="dxa"/>
          </w:tcPr>
          <w:p w:rsidR="008B50F4" w:rsidRDefault="008B50F4" w:rsidP="008B50F4">
            <w:r>
              <w:t>„ВАН КАР СЪРВИЗ”ЕООД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СВ3064КТ</w:t>
            </w:r>
          </w:p>
        </w:tc>
        <w:tc>
          <w:tcPr>
            <w:tcW w:w="2106" w:type="dxa"/>
          </w:tcPr>
          <w:p w:rsidR="008B50F4" w:rsidRDefault="008B50F4" w:rsidP="008B50F4">
            <w:r>
              <w:t>34/1от08.05.2018г.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71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„ВАН КАР СЪРВИЗ”ЕООД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СВ9298КС</w:t>
            </w:r>
          </w:p>
        </w:tc>
        <w:tc>
          <w:tcPr>
            <w:tcW w:w="2106" w:type="dxa"/>
          </w:tcPr>
          <w:p w:rsidR="008B50F4" w:rsidRDefault="008B50F4" w:rsidP="008B50F4">
            <w:r>
              <w:t>34/2от08.05.2018г.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8B50F4" w:rsidRDefault="008B50F4" w:rsidP="008B50F4">
            <w:r>
              <w:t>72</w:t>
            </w: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„ВАН КАР СЪРВИЗ”ЕООД</w:t>
            </w:r>
          </w:p>
        </w:tc>
        <w:tc>
          <w:tcPr>
            <w:tcW w:w="1410" w:type="dxa"/>
          </w:tcPr>
          <w:p w:rsidR="008B50F4" w:rsidRDefault="008B50F4" w:rsidP="008B50F4">
            <w:r>
              <w:t>СВ9301КС</w:t>
            </w:r>
          </w:p>
        </w:tc>
        <w:tc>
          <w:tcPr>
            <w:tcW w:w="2106" w:type="dxa"/>
          </w:tcPr>
          <w:p w:rsidR="008B50F4" w:rsidRDefault="008B50F4" w:rsidP="008B50F4">
            <w:r>
              <w:t>34/3от08.05.2018г.</w:t>
            </w:r>
          </w:p>
        </w:tc>
        <w:tc>
          <w:tcPr>
            <w:tcW w:w="1677" w:type="dxa"/>
          </w:tcPr>
          <w:p w:rsidR="008B50F4" w:rsidRDefault="008B50F4" w:rsidP="008B50F4">
            <w:r>
              <w:t>31.12.2018г.</w:t>
            </w:r>
          </w:p>
        </w:tc>
      </w:tr>
      <w:tr w:rsidR="008B50F4" w:rsidTr="00F5080E">
        <w:tc>
          <w:tcPr>
            <w:tcW w:w="696" w:type="dxa"/>
          </w:tcPr>
          <w:p w:rsidR="008B50F4" w:rsidRPr="00BE7E71" w:rsidRDefault="008B50F4" w:rsidP="008B50F4">
            <w:pPr>
              <w:rPr>
                <w:lang w:val="en-US"/>
              </w:rPr>
            </w:pPr>
          </w:p>
        </w:tc>
        <w:tc>
          <w:tcPr>
            <w:tcW w:w="534" w:type="dxa"/>
          </w:tcPr>
          <w:p w:rsidR="008B50F4" w:rsidRDefault="008B50F4" w:rsidP="008B50F4"/>
        </w:tc>
        <w:tc>
          <w:tcPr>
            <w:tcW w:w="3617" w:type="dxa"/>
          </w:tcPr>
          <w:p w:rsidR="008B50F4" w:rsidRDefault="008B50F4" w:rsidP="008B50F4">
            <w:r>
              <w:t>ОБЩО –  БРОЯ АВТОМОБИЛИ</w:t>
            </w:r>
          </w:p>
        </w:tc>
        <w:tc>
          <w:tcPr>
            <w:tcW w:w="1410" w:type="dxa"/>
          </w:tcPr>
          <w:p w:rsidR="008B50F4" w:rsidRDefault="004444AB" w:rsidP="008B50F4">
            <w:r>
              <w:t>72</w:t>
            </w:r>
          </w:p>
        </w:tc>
        <w:tc>
          <w:tcPr>
            <w:tcW w:w="2106" w:type="dxa"/>
          </w:tcPr>
          <w:p w:rsidR="008B50F4" w:rsidRDefault="008B50F4" w:rsidP="008B50F4"/>
        </w:tc>
        <w:tc>
          <w:tcPr>
            <w:tcW w:w="1677" w:type="dxa"/>
          </w:tcPr>
          <w:p w:rsidR="008B50F4" w:rsidRDefault="008B50F4" w:rsidP="008B50F4"/>
        </w:tc>
      </w:tr>
    </w:tbl>
    <w:p w:rsidR="007D2C28" w:rsidRPr="00BE7E71" w:rsidRDefault="007D2C28" w:rsidP="007D2C28">
      <w:pPr>
        <w:rPr>
          <w:lang w:val="en-US"/>
        </w:rPr>
      </w:pPr>
    </w:p>
    <w:p w:rsidR="007D2C28" w:rsidRDefault="007D2C28" w:rsidP="007D2C28"/>
    <w:p w:rsidR="007D2C28" w:rsidRDefault="007D2C28" w:rsidP="007D2C28"/>
    <w:p w:rsidR="007D2C28" w:rsidRDefault="007D2C28" w:rsidP="007D2C28"/>
    <w:p w:rsidR="007D2C28" w:rsidRDefault="007D2C28" w:rsidP="007D2C28"/>
    <w:p w:rsidR="007D2C28" w:rsidRDefault="007D2C28" w:rsidP="007D2C28">
      <w:r>
        <w:t>Изготвил:</w:t>
      </w:r>
    </w:p>
    <w:p w:rsidR="007D2C28" w:rsidRDefault="007D2C28" w:rsidP="007D2C28">
      <w:r>
        <w:t>Гл.експерт”ИД”-Анна Кирова</w:t>
      </w:r>
    </w:p>
    <w:p w:rsidR="00F9362A" w:rsidRDefault="00F9362A"/>
    <w:sectPr w:rsidR="00F9362A" w:rsidSect="001C20F1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2C28"/>
    <w:rsid w:val="00046E12"/>
    <w:rsid w:val="000619F1"/>
    <w:rsid w:val="001526EA"/>
    <w:rsid w:val="001A677D"/>
    <w:rsid w:val="001B11BA"/>
    <w:rsid w:val="001C20F1"/>
    <w:rsid w:val="002121AC"/>
    <w:rsid w:val="00231CDF"/>
    <w:rsid w:val="00251E9E"/>
    <w:rsid w:val="00262DDC"/>
    <w:rsid w:val="004444AB"/>
    <w:rsid w:val="004675DD"/>
    <w:rsid w:val="0048149A"/>
    <w:rsid w:val="00517246"/>
    <w:rsid w:val="005315CA"/>
    <w:rsid w:val="005668CB"/>
    <w:rsid w:val="005A7D67"/>
    <w:rsid w:val="006560F8"/>
    <w:rsid w:val="0079257E"/>
    <w:rsid w:val="007A2E29"/>
    <w:rsid w:val="007D2C28"/>
    <w:rsid w:val="007F4FE3"/>
    <w:rsid w:val="00872B6B"/>
    <w:rsid w:val="008B50F4"/>
    <w:rsid w:val="00AC62BF"/>
    <w:rsid w:val="00B945E1"/>
    <w:rsid w:val="00C10CD8"/>
    <w:rsid w:val="00C840CB"/>
    <w:rsid w:val="00CB4947"/>
    <w:rsid w:val="00CE7EDA"/>
    <w:rsid w:val="00EA244D"/>
    <w:rsid w:val="00F5080E"/>
    <w:rsid w:val="00F9362A"/>
    <w:rsid w:val="00FF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2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D2C28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ani-k</dc:creator>
  <cp:keywords/>
  <dc:description/>
  <cp:lastModifiedBy>ani-k</cp:lastModifiedBy>
  <cp:revision>13</cp:revision>
  <dcterms:created xsi:type="dcterms:W3CDTF">2018-02-19T09:39:00Z</dcterms:created>
  <dcterms:modified xsi:type="dcterms:W3CDTF">2018-05-18T06:44:00Z</dcterms:modified>
</cp:coreProperties>
</file>